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2A" w:rsidRPr="00B827D7" w:rsidRDefault="003E132A" w:rsidP="003E1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7D7">
        <w:rPr>
          <w:rFonts w:ascii="Times New Roman" w:hAnsi="Times New Roman" w:cs="Times New Roman"/>
          <w:b/>
          <w:bCs/>
          <w:sz w:val="28"/>
          <w:szCs w:val="28"/>
        </w:rPr>
        <w:t>Сокращен срок оформления паспорта гражданина РФ в отдельных случаях</w:t>
      </w:r>
    </w:p>
    <w:p w:rsidR="003E132A" w:rsidRPr="00B827D7" w:rsidRDefault="003E132A" w:rsidP="003E1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7D7">
        <w:rPr>
          <w:rFonts w:ascii="Times New Roman" w:hAnsi="Times New Roman" w:cs="Times New Roman"/>
          <w:sz w:val="28"/>
          <w:szCs w:val="28"/>
        </w:rPr>
        <w:t>Срок оформления паспорта, удостоверяющего личность гражданина РФ на территории России, в случае обращения гражданина по вопросу выдачи или замены паспорта не по месту жительства, а также в связи с его утратой, если утраченный паспорт выдавался другим территориальным органом ФМС России, сокращен с 2 месяцев до 30 дней.</w:t>
      </w:r>
    </w:p>
    <w:p w:rsidR="003E132A" w:rsidRPr="00B827D7" w:rsidRDefault="003E132A" w:rsidP="003E1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7D7">
        <w:rPr>
          <w:rFonts w:ascii="Times New Roman" w:hAnsi="Times New Roman" w:cs="Times New Roman"/>
          <w:sz w:val="28"/>
          <w:szCs w:val="28"/>
        </w:rPr>
        <w:t>В случае обращения гражданина по вопросу выдачи или замены паспорта по месту жительства паспорт оформляется ему, как и ранее, в 10-дневный срок со дня принятия документов территориальным органом ФМС России.</w:t>
      </w:r>
    </w:p>
    <w:p w:rsidR="003E132A" w:rsidRPr="00B827D7" w:rsidRDefault="003E132A" w:rsidP="003E1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7D7">
        <w:rPr>
          <w:rFonts w:ascii="Times New Roman" w:hAnsi="Times New Roman" w:cs="Times New Roman"/>
          <w:sz w:val="28"/>
          <w:szCs w:val="28"/>
        </w:rPr>
        <w:t>Кроме того, уточнено, что в случае представления заявления о выдаче (замене) паспорта по форме, установленной ФМС России, и личной фотографии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(функций)", паспорт оформляется в указанные сроки после личного обращения заявителя в территориальный орган ФМС России и представления паспорта, подлежащего замене, необходимых документов и личных</w:t>
      </w:r>
      <w:proofErr w:type="gramEnd"/>
      <w:r w:rsidRPr="00B827D7">
        <w:rPr>
          <w:rFonts w:ascii="Times New Roman" w:hAnsi="Times New Roman" w:cs="Times New Roman"/>
          <w:sz w:val="28"/>
          <w:szCs w:val="28"/>
        </w:rPr>
        <w:t xml:space="preserve"> фотографий.</w:t>
      </w:r>
    </w:p>
    <w:p w:rsidR="00C834D8" w:rsidRDefault="00C834D8" w:rsidP="00396E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911" w:rsidRPr="00396E59" w:rsidRDefault="00777911" w:rsidP="00396E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И.А. Дудкина</w:t>
      </w:r>
    </w:p>
    <w:sectPr w:rsidR="00777911" w:rsidRPr="00396E59" w:rsidSect="0003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3B0"/>
    <w:rsid w:val="00007020"/>
    <w:rsid w:val="0002583E"/>
    <w:rsid w:val="00027C24"/>
    <w:rsid w:val="00065A95"/>
    <w:rsid w:val="00086C0B"/>
    <w:rsid w:val="00093FEC"/>
    <w:rsid w:val="000D0697"/>
    <w:rsid w:val="00103CC7"/>
    <w:rsid w:val="00134CC6"/>
    <w:rsid w:val="00176026"/>
    <w:rsid w:val="001E7E5B"/>
    <w:rsid w:val="00201296"/>
    <w:rsid w:val="002323AA"/>
    <w:rsid w:val="0027493A"/>
    <w:rsid w:val="00280594"/>
    <w:rsid w:val="00297580"/>
    <w:rsid w:val="002A67A9"/>
    <w:rsid w:val="002D6D81"/>
    <w:rsid w:val="002F2140"/>
    <w:rsid w:val="00302A10"/>
    <w:rsid w:val="00307996"/>
    <w:rsid w:val="003709A9"/>
    <w:rsid w:val="003821E1"/>
    <w:rsid w:val="00396E59"/>
    <w:rsid w:val="003B7351"/>
    <w:rsid w:val="003C0AE9"/>
    <w:rsid w:val="003E132A"/>
    <w:rsid w:val="00414568"/>
    <w:rsid w:val="00441186"/>
    <w:rsid w:val="004676B8"/>
    <w:rsid w:val="0049646C"/>
    <w:rsid w:val="00516061"/>
    <w:rsid w:val="0058251C"/>
    <w:rsid w:val="005A0714"/>
    <w:rsid w:val="00606837"/>
    <w:rsid w:val="0063072E"/>
    <w:rsid w:val="00633458"/>
    <w:rsid w:val="006A4F49"/>
    <w:rsid w:val="006B6F9A"/>
    <w:rsid w:val="006C57CB"/>
    <w:rsid w:val="00705033"/>
    <w:rsid w:val="0070516A"/>
    <w:rsid w:val="0070783B"/>
    <w:rsid w:val="00734435"/>
    <w:rsid w:val="007541DB"/>
    <w:rsid w:val="00777911"/>
    <w:rsid w:val="007843D6"/>
    <w:rsid w:val="0085264D"/>
    <w:rsid w:val="0086136D"/>
    <w:rsid w:val="008616D8"/>
    <w:rsid w:val="008A2478"/>
    <w:rsid w:val="008A2EF4"/>
    <w:rsid w:val="008C72DF"/>
    <w:rsid w:val="00907BA9"/>
    <w:rsid w:val="00937146"/>
    <w:rsid w:val="009833B4"/>
    <w:rsid w:val="009B6A17"/>
    <w:rsid w:val="009C7F7E"/>
    <w:rsid w:val="009F3602"/>
    <w:rsid w:val="00A23728"/>
    <w:rsid w:val="00A54A94"/>
    <w:rsid w:val="00A874CF"/>
    <w:rsid w:val="00A93413"/>
    <w:rsid w:val="00A94B40"/>
    <w:rsid w:val="00A957BD"/>
    <w:rsid w:val="00AA3DDC"/>
    <w:rsid w:val="00AA6781"/>
    <w:rsid w:val="00B112D0"/>
    <w:rsid w:val="00B50B96"/>
    <w:rsid w:val="00B67446"/>
    <w:rsid w:val="00B707E9"/>
    <w:rsid w:val="00B838F5"/>
    <w:rsid w:val="00BF53C6"/>
    <w:rsid w:val="00C0515C"/>
    <w:rsid w:val="00C34D4A"/>
    <w:rsid w:val="00C51584"/>
    <w:rsid w:val="00C56BBB"/>
    <w:rsid w:val="00C834D8"/>
    <w:rsid w:val="00C85016"/>
    <w:rsid w:val="00CC7FF7"/>
    <w:rsid w:val="00D2661F"/>
    <w:rsid w:val="00D731B0"/>
    <w:rsid w:val="00D82531"/>
    <w:rsid w:val="00DC2FF3"/>
    <w:rsid w:val="00DE0445"/>
    <w:rsid w:val="00E12404"/>
    <w:rsid w:val="00E17060"/>
    <w:rsid w:val="00E603B0"/>
    <w:rsid w:val="00EC6D7E"/>
    <w:rsid w:val="00EF11F2"/>
    <w:rsid w:val="00EF6EAD"/>
    <w:rsid w:val="00F17137"/>
    <w:rsid w:val="00F516C9"/>
    <w:rsid w:val="00FB231E"/>
    <w:rsid w:val="00FF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2016-02-24T16:13:00Z</dcterms:created>
  <dcterms:modified xsi:type="dcterms:W3CDTF">2016-04-21T05:42:00Z</dcterms:modified>
</cp:coreProperties>
</file>