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4196D" w:rsidRPr="00F4196D" w14:paraId="04469B5C" w14:textId="77777777" w:rsidTr="000F181E">
        <w:trPr>
          <w:cantSplit/>
          <w:trHeight w:hRule="exact" w:val="1418"/>
        </w:trPr>
        <w:tc>
          <w:tcPr>
            <w:tcW w:w="9639" w:type="dxa"/>
            <w:gridSpan w:val="2"/>
          </w:tcPr>
          <w:p w14:paraId="211380F3" w14:textId="1C409143" w:rsidR="00F4196D" w:rsidRPr="00F4196D" w:rsidRDefault="00F4196D" w:rsidP="00F4196D">
            <w:pPr>
              <w:tabs>
                <w:tab w:val="left" w:pos="-2127"/>
                <w:tab w:val="center" w:pos="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419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A4D1DA" wp14:editId="65AC40D8">
                  <wp:extent cx="717550" cy="89725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4196D" w:rsidRPr="00F4196D" w14:paraId="613411B1" w14:textId="77777777" w:rsidTr="000F181E">
        <w:trPr>
          <w:cantSplit/>
          <w:trHeight w:hRule="exact" w:val="1474"/>
        </w:trPr>
        <w:tc>
          <w:tcPr>
            <w:tcW w:w="9639" w:type="dxa"/>
            <w:gridSpan w:val="2"/>
          </w:tcPr>
          <w:p w14:paraId="23C2CAED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02EFA9E9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3F5611E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63F8D475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5BFB76AD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5904B37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24650C2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538F4785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3AB7AAFC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33274E14" w14:textId="77777777" w:rsidR="00F4196D" w:rsidRPr="00F4196D" w:rsidRDefault="00F4196D" w:rsidP="00F419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АДМИНИСТРАЦИЯ ЕКАТЕРИНОВСКОГО СЕЛЬСКОГО ПОСЕЛЕНИЯ</w:t>
            </w:r>
          </w:p>
          <w:p w14:paraId="05EB2884" w14:textId="77777777" w:rsidR="00F4196D" w:rsidRPr="00F4196D" w:rsidRDefault="00F4196D" w:rsidP="00F419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ЩЕРБИНОВСКОГО РАЙОНА</w:t>
            </w:r>
          </w:p>
          <w:p w14:paraId="297DFBDD" w14:textId="77777777" w:rsidR="00F4196D" w:rsidRPr="00F4196D" w:rsidRDefault="00F4196D" w:rsidP="00F419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F4196D" w:rsidRPr="00F4196D" w14:paraId="0AE1653D" w14:textId="77777777" w:rsidTr="000F181E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2597AD49" w14:textId="77777777" w:rsidR="00F4196D" w:rsidRPr="00F4196D" w:rsidRDefault="00F4196D" w:rsidP="00F4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        </w:t>
            </w: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46DF9845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</w:t>
            </w: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№___________</w:t>
            </w:r>
          </w:p>
        </w:tc>
      </w:tr>
      <w:tr w:rsidR="00F4196D" w:rsidRPr="00F4196D" w14:paraId="7CE0EE62" w14:textId="77777777" w:rsidTr="000F181E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3F5844B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село Екатериновка</w:t>
            </w:r>
          </w:p>
        </w:tc>
      </w:tr>
      <w:tr w:rsidR="00F4196D" w:rsidRPr="00F4196D" w14:paraId="20E8693A" w14:textId="77777777" w:rsidTr="000F181E">
        <w:trPr>
          <w:cantSplit/>
        </w:trPr>
        <w:tc>
          <w:tcPr>
            <w:tcW w:w="9639" w:type="dxa"/>
            <w:gridSpan w:val="2"/>
          </w:tcPr>
          <w:p w14:paraId="5C262E3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FC71319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34853D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E53D5FF" w14:textId="77777777" w:rsidR="00895BC3" w:rsidRDefault="003D7801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2593502"/>
      <w:r w:rsidRPr="00ED614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созданию и ведению </w:t>
      </w:r>
      <w:r w:rsidR="00E52D48" w:rsidRPr="00ED6141">
        <w:rPr>
          <w:rFonts w:ascii="Times New Roman" w:hAnsi="Times New Roman" w:cs="Times New Roman"/>
          <w:b/>
          <w:sz w:val="28"/>
          <w:szCs w:val="28"/>
        </w:rPr>
        <w:t>официальных страниц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 в социальных сетях в администрации </w:t>
      </w:r>
      <w:r w:rsidR="00F4196D" w:rsidRPr="00ED6141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Щербиновского района</w:t>
      </w:r>
      <w:r w:rsidR="00E52D48" w:rsidRPr="00ED6141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организациях</w:t>
      </w:r>
      <w:r w:rsidR="00895BC3" w:rsidRPr="00ED6141">
        <w:rPr>
          <w:rFonts w:ascii="Times New Roman" w:hAnsi="Times New Roman" w:cs="Times New Roman"/>
          <w:b/>
          <w:sz w:val="28"/>
          <w:szCs w:val="28"/>
        </w:rPr>
        <w:t xml:space="preserve"> и Порядка организации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 w:rsidR="009358E3" w:rsidRPr="00895BC3">
        <w:rPr>
          <w:rFonts w:ascii="Times New Roman" w:hAnsi="Times New Roman" w:cs="Times New Roman"/>
          <w:b/>
          <w:sz w:val="28"/>
          <w:szCs w:val="28"/>
        </w:rPr>
        <w:t xml:space="preserve">сообщениями в социальных сетях, затрагивающими </w:t>
      </w:r>
      <w:r w:rsidR="00E52D48" w:rsidRPr="00895BC3">
        <w:rPr>
          <w:rFonts w:ascii="Times New Roman" w:hAnsi="Times New Roman" w:cs="Times New Roman"/>
          <w:b/>
          <w:sz w:val="28"/>
          <w:szCs w:val="28"/>
        </w:rPr>
        <w:t>вопросы деятельности</w:t>
      </w:r>
      <w:r w:rsidR="009358E3" w:rsidRPr="00895BC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F4196D" w:rsidRPr="00895BC3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9358E3" w:rsidRPr="00895B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Щербиновского района</w:t>
      </w:r>
      <w:r w:rsidR="00E52D48" w:rsidRPr="00895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548D8A" w14:textId="51458CAD" w:rsidR="003D7801" w:rsidRPr="00895BC3" w:rsidRDefault="00E52D48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C3">
        <w:rPr>
          <w:rFonts w:ascii="Times New Roman" w:hAnsi="Times New Roman" w:cs="Times New Roman"/>
          <w:b/>
          <w:sz w:val="28"/>
          <w:szCs w:val="28"/>
        </w:rPr>
        <w:t>и подведомственных организаций</w:t>
      </w:r>
      <w:bookmarkEnd w:id="0"/>
    </w:p>
    <w:p w14:paraId="40277B72" w14:textId="77777777" w:rsidR="00F4196D" w:rsidRDefault="00F4196D" w:rsidP="0089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36BBA" w14:textId="77777777" w:rsidR="00E52D48" w:rsidRPr="00F4196D" w:rsidRDefault="00E52D48" w:rsidP="0089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991CA" w14:textId="0B8E234D" w:rsidR="003D7801" w:rsidRPr="00F4196D" w:rsidRDefault="003D7801" w:rsidP="004F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16 </w:t>
      </w:r>
      <w:r w:rsidR="004F09DE" w:rsidRPr="00F4196D">
        <w:rPr>
          <w:rFonts w:ascii="Times New Roman" w:hAnsi="Times New Roman" w:cs="Times New Roman"/>
          <w:sz w:val="28"/>
          <w:szCs w:val="28"/>
        </w:rPr>
        <w:t xml:space="preserve">июля </w:t>
      </w:r>
      <w:r w:rsidR="00895B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09DE" w:rsidRPr="00F4196D">
        <w:rPr>
          <w:rFonts w:ascii="Times New Roman" w:hAnsi="Times New Roman" w:cs="Times New Roman"/>
          <w:sz w:val="28"/>
          <w:szCs w:val="28"/>
        </w:rPr>
        <w:t>2010 г</w:t>
      </w:r>
      <w:r w:rsidR="00895BC3">
        <w:rPr>
          <w:rFonts w:ascii="Times New Roman" w:hAnsi="Times New Roman" w:cs="Times New Roman"/>
          <w:sz w:val="28"/>
          <w:szCs w:val="28"/>
        </w:rPr>
        <w:t>.</w:t>
      </w:r>
      <w:r w:rsidR="009358E3" w:rsidRPr="00F4196D">
        <w:rPr>
          <w:rFonts w:ascii="Times New Roman" w:hAnsi="Times New Roman" w:cs="Times New Roman"/>
          <w:sz w:val="28"/>
          <w:szCs w:val="28"/>
        </w:rPr>
        <w:t xml:space="preserve"> </w:t>
      </w:r>
      <w:r w:rsidRPr="00F4196D">
        <w:rPr>
          <w:rFonts w:ascii="Times New Roman" w:hAnsi="Times New Roman" w:cs="Times New Roman"/>
          <w:sz w:val="28"/>
          <w:szCs w:val="28"/>
        </w:rPr>
        <w:t xml:space="preserve">№ 2000-КЗ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358E3" w:rsidRPr="00F4196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9B3477" w:rsidRPr="00F4196D">
        <w:rPr>
          <w:rFonts w:ascii="Times New Roman" w:hAnsi="Times New Roman" w:cs="Times New Roman"/>
          <w:sz w:val="28"/>
          <w:szCs w:val="28"/>
        </w:rPr>
        <w:t>постановление</w:t>
      </w:r>
      <w:r w:rsidR="00895BC3">
        <w:rPr>
          <w:rFonts w:ascii="Times New Roman" w:hAnsi="Times New Roman" w:cs="Times New Roman"/>
          <w:sz w:val="28"/>
          <w:szCs w:val="28"/>
        </w:rPr>
        <w:t>м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20 августа 2020 г</w:t>
      </w:r>
      <w:r w:rsidR="00895BC3">
        <w:rPr>
          <w:rFonts w:ascii="Times New Roman" w:hAnsi="Times New Roman" w:cs="Times New Roman"/>
          <w:sz w:val="28"/>
          <w:szCs w:val="28"/>
        </w:rPr>
        <w:t>.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 </w:t>
      </w:r>
      <w:r w:rsidR="00895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№ 478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>Интернет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8E047A">
        <w:rPr>
          <w:rFonts w:ascii="Times New Roman" w:hAnsi="Times New Roman" w:cs="Times New Roman"/>
          <w:sz w:val="28"/>
          <w:szCs w:val="28"/>
        </w:rPr>
        <w:t>р</w:t>
      </w:r>
      <w:r w:rsidR="008E047A" w:rsidRPr="008E047A">
        <w:rPr>
          <w:rFonts w:ascii="Times New Roman" w:hAnsi="Times New Roman" w:cs="Times New Roman"/>
          <w:sz w:val="28"/>
          <w:szCs w:val="28"/>
        </w:rPr>
        <w:t>аспоряжение</w:t>
      </w:r>
      <w:r w:rsidR="008E047A">
        <w:rPr>
          <w:rFonts w:ascii="Times New Roman" w:hAnsi="Times New Roman" w:cs="Times New Roman"/>
          <w:sz w:val="28"/>
          <w:szCs w:val="28"/>
        </w:rPr>
        <w:t xml:space="preserve">м </w:t>
      </w:r>
      <w:r w:rsidR="008E047A" w:rsidRPr="008E047A">
        <w:rPr>
          <w:rFonts w:ascii="Times New Roman" w:hAnsi="Times New Roman" w:cs="Times New Roman"/>
          <w:sz w:val="28"/>
          <w:szCs w:val="28"/>
        </w:rPr>
        <w:t>Правительства Р</w:t>
      </w:r>
      <w:r w:rsidR="008E047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047A" w:rsidRPr="008E047A">
        <w:rPr>
          <w:rFonts w:ascii="Times New Roman" w:hAnsi="Times New Roman" w:cs="Times New Roman"/>
          <w:sz w:val="28"/>
          <w:szCs w:val="28"/>
        </w:rPr>
        <w:t>Ф</w:t>
      </w:r>
      <w:r w:rsidR="008E047A">
        <w:rPr>
          <w:rFonts w:ascii="Times New Roman" w:hAnsi="Times New Roman" w:cs="Times New Roman"/>
          <w:sz w:val="28"/>
          <w:szCs w:val="28"/>
        </w:rPr>
        <w:t>едерации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 от 2 сентября 2022 г. </w:t>
      </w:r>
      <w:r w:rsidR="008E047A">
        <w:rPr>
          <w:rFonts w:ascii="Times New Roman" w:hAnsi="Times New Roman" w:cs="Times New Roman"/>
          <w:sz w:val="28"/>
          <w:szCs w:val="28"/>
        </w:rPr>
        <w:t>№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 2523-р </w:t>
      </w:r>
      <w:r w:rsidR="008E047A">
        <w:rPr>
          <w:rFonts w:ascii="Times New Roman" w:hAnsi="Times New Roman" w:cs="Times New Roman"/>
          <w:sz w:val="28"/>
          <w:szCs w:val="28"/>
        </w:rPr>
        <w:t>«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РФ, включая управления Судебного департамента при Верховном Суде РФ в субъектах РФ, а также органами местного самоуправления, организациями, подведомственными государственным органам и органам местного самоуправления, для создания </w:t>
      </w:r>
      <w:r w:rsidR="008E047A">
        <w:rPr>
          <w:rFonts w:ascii="Times New Roman" w:hAnsi="Times New Roman" w:cs="Times New Roman"/>
          <w:sz w:val="28"/>
          <w:szCs w:val="28"/>
        </w:rPr>
        <w:t xml:space="preserve">                                       о</w:t>
      </w:r>
      <w:r w:rsidR="008E047A" w:rsidRPr="008E047A">
        <w:rPr>
          <w:rFonts w:ascii="Times New Roman" w:hAnsi="Times New Roman" w:cs="Times New Roman"/>
          <w:sz w:val="28"/>
          <w:szCs w:val="28"/>
        </w:rPr>
        <w:t>фициальных страниц</w:t>
      </w:r>
      <w:r w:rsidR="008E047A">
        <w:rPr>
          <w:rFonts w:ascii="Times New Roman" w:hAnsi="Times New Roman" w:cs="Times New Roman"/>
          <w:sz w:val="28"/>
          <w:szCs w:val="28"/>
        </w:rPr>
        <w:t xml:space="preserve">» </w:t>
      </w:r>
      <w:r w:rsidR="004F09DE" w:rsidRPr="00F4196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737341F5" w14:textId="445BC787" w:rsidR="003D7801" w:rsidRPr="00895BC3" w:rsidRDefault="003D7801" w:rsidP="009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C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9358E3" w:rsidRPr="00895BC3">
        <w:rPr>
          <w:rFonts w:ascii="Times New Roman" w:hAnsi="Times New Roman" w:cs="Times New Roman"/>
          <w:sz w:val="28"/>
          <w:szCs w:val="28"/>
        </w:rPr>
        <w:t xml:space="preserve">организации работы по созданию и ведению </w:t>
      </w:r>
      <w:r w:rsidR="00895BC3" w:rsidRPr="00895BC3">
        <w:rPr>
          <w:rFonts w:ascii="Times New Roman" w:hAnsi="Times New Roman" w:cs="Times New Roman"/>
          <w:bCs/>
          <w:sz w:val="28"/>
          <w:szCs w:val="28"/>
        </w:rPr>
        <w:t>официальных страниц в социальных сетях в администрации Екатериновского сельского поселения Щербиновского района</w:t>
      </w:r>
      <w:r w:rsidR="00895BC3" w:rsidRPr="00895BC3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 согласно приложению </w:t>
      </w:r>
      <w:r w:rsidR="00895BC3">
        <w:rPr>
          <w:rFonts w:ascii="Times New Roman" w:hAnsi="Times New Roman" w:cs="Times New Roman"/>
          <w:sz w:val="28"/>
          <w:szCs w:val="28"/>
        </w:rPr>
        <w:t>1</w:t>
      </w:r>
      <w:r w:rsidR="00895BC3" w:rsidRPr="00895B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0EBCC1D" w14:textId="2AE33E09" w:rsidR="00F4196D" w:rsidRPr="00F4196D" w:rsidRDefault="00895BC3" w:rsidP="008E047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C3">
        <w:rPr>
          <w:rFonts w:ascii="Times New Roman" w:hAnsi="Times New Roman" w:cs="Times New Roman"/>
          <w:sz w:val="28"/>
          <w:szCs w:val="28"/>
        </w:rPr>
        <w:t xml:space="preserve">2. Утвердить Порядок организации работы с сообщениями в социальных сетях, затрагивающими вопросы деятельности </w:t>
      </w:r>
      <w:r w:rsidRPr="00895BC3">
        <w:rPr>
          <w:rFonts w:ascii="Times New Roman" w:hAnsi="Times New Roman" w:cs="Times New Roman"/>
          <w:bCs/>
          <w:sz w:val="28"/>
          <w:szCs w:val="28"/>
        </w:rPr>
        <w:t xml:space="preserve">администрации Екатериновского </w:t>
      </w:r>
    </w:p>
    <w:p w14:paraId="3127CAD0" w14:textId="77777777" w:rsidR="00F4196D" w:rsidRPr="00F4196D" w:rsidRDefault="00F4196D" w:rsidP="00F4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96D" w:rsidRPr="00F4196D" w:rsidSect="00F4196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14:paraId="2D1E7B4C" w14:textId="056CCDA8" w:rsidR="00F4196D" w:rsidRPr="00F4196D" w:rsidRDefault="00F4196D" w:rsidP="00F4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14:paraId="6ACFBA4E" w14:textId="3E2B36C6" w:rsidR="008E047A" w:rsidRDefault="008E047A" w:rsidP="00CE47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5BC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Щербиновского района и </w:t>
      </w:r>
      <w:r w:rsidRPr="00895BC3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B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B9651E3" w14:textId="77777777" w:rsidR="00D91E2D" w:rsidRPr="00F4196D" w:rsidRDefault="00D91E2D" w:rsidP="00CE47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196D">
        <w:rPr>
          <w:rFonts w:ascii="Times New Roman" w:hAnsi="Times New Roman"/>
          <w:sz w:val="28"/>
          <w:szCs w:val="28"/>
        </w:rPr>
        <w:t>. Отделу по общим и правовым вопросам администрации Екатериновского сельского поселения Щербиновского района (Белая</w:t>
      </w:r>
      <w:r>
        <w:rPr>
          <w:rFonts w:ascii="Times New Roman" w:hAnsi="Times New Roman"/>
          <w:sz w:val="28"/>
          <w:szCs w:val="28"/>
        </w:rPr>
        <w:t xml:space="preserve"> Г.Н.</w:t>
      </w:r>
      <w:r w:rsidRPr="00F4196D">
        <w:rPr>
          <w:rFonts w:ascii="Times New Roman" w:hAnsi="Times New Roman"/>
          <w:sz w:val="28"/>
          <w:szCs w:val="28"/>
        </w:rPr>
        <w:t>):</w:t>
      </w:r>
    </w:p>
    <w:p w14:paraId="1264147C" w14:textId="316746B3" w:rsidR="00D91E2D" w:rsidRPr="00F4196D" w:rsidRDefault="00D91E2D" w:rsidP="00CE47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4196D">
        <w:rPr>
          <w:rFonts w:ascii="Times New Roman" w:hAnsi="Times New Roman"/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2472912C" w14:textId="77777777" w:rsidR="00D91E2D" w:rsidRPr="00F4196D" w:rsidRDefault="00D91E2D" w:rsidP="00CE47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4196D">
        <w:rPr>
          <w:rFonts w:ascii="Times New Roman" w:hAnsi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308B754F" w14:textId="77777777" w:rsidR="00D91E2D" w:rsidRDefault="00D91E2D" w:rsidP="00CE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11023F18" w14:textId="4C72A955" w:rsidR="00F4196D" w:rsidRPr="00F4196D" w:rsidRDefault="00D91E2D" w:rsidP="00CE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14:paraId="1E3B24EF" w14:textId="77777777" w:rsidR="00F4196D" w:rsidRPr="00F4196D" w:rsidRDefault="00F4196D" w:rsidP="00CE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3DA1C" w14:textId="77777777" w:rsidR="00F4196D" w:rsidRPr="00F4196D" w:rsidRDefault="00F4196D" w:rsidP="00CE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D48C" w14:textId="77777777" w:rsidR="008E047A" w:rsidRDefault="00F4196D" w:rsidP="00CE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</w:t>
      </w:r>
    </w:p>
    <w:p w14:paraId="58146FFB" w14:textId="7C0043B9" w:rsidR="00F4196D" w:rsidRPr="00F4196D" w:rsidRDefault="008E047A" w:rsidP="00CE47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Нестеренко</w:t>
      </w:r>
    </w:p>
    <w:p w14:paraId="7EF99A7E" w14:textId="25FEF223" w:rsidR="004F09DE" w:rsidRPr="00F4196D" w:rsidRDefault="004F09DE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BDCCA" w14:textId="36721470"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6EB79" w14:textId="5A59096B"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B26F6" w14:textId="20A28416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1F5DE" w14:textId="67321020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18A99" w14:textId="7E4EC36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C477A" w14:textId="223ED82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833C7" w14:textId="4FE735A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32CA0" w14:textId="38D3DCDA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C723C" w14:textId="684735DF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A9032" w14:textId="57AA7C05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4ABF3" w14:textId="2B2564D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A6498" w14:textId="421208EA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CCFD9" w14:textId="3FEEA5AD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6C2A0" w14:textId="387559BB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1A1A" w14:textId="63F60FA4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2E942" w14:textId="5D7B6B48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F8EFB" w14:textId="4FAD2D9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BD898" w14:textId="5E712306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974EC" w14:textId="43E7501C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91BDD" w14:textId="3EAEB105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9EE73" w14:textId="33CD7F41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7B368" w14:textId="6FCA91F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EB43B" w14:textId="6B650CE1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BFE97" w14:textId="47529B3B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9FF00" w14:textId="4B58714D" w:rsid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EFC56" w14:textId="77777777" w:rsidR="00DF3142" w:rsidRDefault="00DF3142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0F166" w14:textId="2FCF6012" w:rsidR="00DF3142" w:rsidRPr="00F4196D" w:rsidRDefault="00DF3142" w:rsidP="00DF31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0E">
        <w:rPr>
          <w:rFonts w:ascii="Times New Roman" w:hAnsi="Times New Roman" w:cs="Times New Roman"/>
          <w:sz w:val="28"/>
          <w:szCs w:val="28"/>
        </w:rPr>
        <w:t>1</w:t>
      </w:r>
    </w:p>
    <w:p w14:paraId="0BF9A46F" w14:textId="77777777" w:rsidR="00DF3142" w:rsidRPr="00F4196D" w:rsidRDefault="00DF3142" w:rsidP="00DF31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325E9A7" w14:textId="77777777" w:rsidR="00DF3142" w:rsidRPr="00F4196D" w:rsidRDefault="00DF3142" w:rsidP="00DF31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УТВЕРЖДЕН</w:t>
      </w:r>
    </w:p>
    <w:p w14:paraId="60816F67" w14:textId="77777777" w:rsidR="00DF3142" w:rsidRPr="00F4196D" w:rsidRDefault="00DF3142" w:rsidP="00DF31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09BA40D" w14:textId="77777777" w:rsidR="00DF3142" w:rsidRPr="00F4196D" w:rsidRDefault="00DF3142" w:rsidP="00DF31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DF16B33" w14:textId="77777777" w:rsidR="00DF3142" w:rsidRPr="00F4196D" w:rsidRDefault="00DF3142" w:rsidP="00DF31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41AA739F" w14:textId="77777777" w:rsidR="00DF3142" w:rsidRPr="00F4196D" w:rsidRDefault="00DF3142" w:rsidP="00DF31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от ______________ № ___</w:t>
      </w:r>
    </w:p>
    <w:p w14:paraId="43226A69" w14:textId="77777777" w:rsidR="00DF3142" w:rsidRPr="00F4196D" w:rsidRDefault="00DF3142" w:rsidP="00DF31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1A591B35" w14:textId="77777777" w:rsidR="00DF3142" w:rsidRPr="00F4196D" w:rsidRDefault="00DF3142" w:rsidP="00DF31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67758AA8" w14:textId="77777777" w:rsidR="00DF3142" w:rsidRPr="00F4196D" w:rsidRDefault="00DF3142" w:rsidP="00DF31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640A694" w14:textId="3C6CE4EB" w:rsidR="00DF3142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42">
        <w:rPr>
          <w:rFonts w:ascii="Times New Roman" w:hAnsi="Times New Roman" w:cs="Times New Roman"/>
          <w:b/>
          <w:sz w:val="28"/>
          <w:szCs w:val="28"/>
        </w:rPr>
        <w:t>организации работы по созданию и ведению</w:t>
      </w:r>
    </w:p>
    <w:p w14:paraId="6865BF66" w14:textId="3896E4FC" w:rsidR="00DF3142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42">
        <w:rPr>
          <w:rFonts w:ascii="Times New Roman" w:hAnsi="Times New Roman" w:cs="Times New Roman"/>
          <w:b/>
          <w:bCs/>
          <w:sz w:val="28"/>
          <w:szCs w:val="28"/>
        </w:rPr>
        <w:t>официальных страниц в социальных сетях в администрации Екатериновского сельского поселения Щербиновского</w:t>
      </w:r>
    </w:p>
    <w:p w14:paraId="5E52C32B" w14:textId="226CA118" w:rsidR="00DF3142" w:rsidRPr="00DF3142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F3142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DF3142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организациях</w:t>
      </w:r>
    </w:p>
    <w:p w14:paraId="7503D13A" w14:textId="77777777" w:rsidR="00DF3142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E7562C9" w14:textId="46E5B195"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работы по созданию и ведению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в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 поселения Щербиновского района</w:t>
      </w:r>
      <w:r w:rsidR="00CE479B" w:rsidRPr="00CE479B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определяет правила создания и ведения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 поселения Щербиновского района</w:t>
      </w:r>
      <w:r w:rsidR="00CE479B" w:rsidRPr="00CE479B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официальные страницы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сети).</w:t>
      </w:r>
    </w:p>
    <w:p w14:paraId="5D298CF6" w14:textId="7A8A5FB1"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E479B">
        <w:rPr>
          <w:rFonts w:ascii="Times New Roman" w:hAnsi="Times New Roman" w:cs="Times New Roman"/>
          <w:bCs/>
          <w:sz w:val="28"/>
          <w:szCs w:val="28"/>
        </w:rPr>
        <w:t>Администрация Екатериновского сельского поселения Щербиновского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9551EF" w14:textId="13908B11"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страницу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с привязкой к служебному номеру телефона </w:t>
      </w:r>
      <w:r w:rsidRPr="00CE479B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 поселения Щербиновского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751A37" w14:textId="34E6C1EC"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созданн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страницу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B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 поселения Щербиновского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публикаций 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650E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публикаций в неделю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о мероприятиях с участием главы </w:t>
      </w:r>
      <w:r w:rsidRPr="002E650E">
        <w:rPr>
          <w:rFonts w:ascii="Times New Roman" w:hAnsi="Times New Roman" w:cs="Times New Roman"/>
          <w:bCs/>
          <w:sz w:val="28"/>
          <w:szCs w:val="28"/>
        </w:rPr>
        <w:t>Екатериновского сельского поселения Щербиновского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</w:t>
      </w:r>
      <w:r w:rsidRPr="002E650E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 поселения Щербиновского района</w:t>
      </w:r>
      <w:r w:rsidR="00631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856" w:rsidRPr="00631856">
        <w:rPr>
          <w:rFonts w:ascii="Times New Roman" w:hAnsi="Times New Roman" w:cs="Times New Roman"/>
          <w:bCs/>
          <w:sz w:val="28"/>
          <w:szCs w:val="28"/>
        </w:rPr>
        <w:t>или другой общественно значимой информации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7B790A" w14:textId="39953755"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</w:t>
      </w: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организаций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ведению </w:t>
      </w: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в том числе оказывает консультативную, методическую и иную помощь по ведению </w:t>
      </w: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</w:p>
    <w:p w14:paraId="185B8633" w14:textId="607D389E" w:rsidR="00DF3142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650E">
        <w:rPr>
          <w:rFonts w:ascii="Times New Roman" w:hAnsi="Times New Roman" w:cs="Times New Roman"/>
          <w:bCs/>
          <w:sz w:val="28"/>
          <w:szCs w:val="28"/>
        </w:rPr>
        <w:t>П</w:t>
      </w:r>
      <w:r w:rsidR="00CE479B" w:rsidRPr="002E650E">
        <w:rPr>
          <w:rFonts w:ascii="Times New Roman" w:hAnsi="Times New Roman" w:cs="Times New Roman"/>
          <w:sz w:val="28"/>
          <w:szCs w:val="28"/>
        </w:rPr>
        <w:t>одведомственные организации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14:paraId="0A380974" w14:textId="3B2CB4FC"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создают </w:t>
      </w:r>
      <w:r w:rsidR="00CE479B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страницы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с привязкой к служебным номерам телефонов;</w:t>
      </w:r>
    </w:p>
    <w:p w14:paraId="08A607A2" w14:textId="4829BD76"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созданные ими в социальных сетях </w:t>
      </w:r>
      <w:r w:rsidR="00CE479B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страницы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публикаций 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650E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публикаций в неделю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о </w:t>
      </w:r>
      <w:r w:rsidR="00CE479B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1F4BEE6E" w14:textId="3F06B4B9" w:rsidR="00E973C5" w:rsidRPr="002E650E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5"/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bookmarkEnd w:id="2"/>
    <w:p w14:paraId="4DED4A0B" w14:textId="2E917067" w:rsidR="00B420D3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E479B">
        <w:rPr>
          <w:rFonts w:ascii="Times New Roman" w:hAnsi="Times New Roman" w:cs="Times New Roman"/>
          <w:bCs/>
          <w:sz w:val="28"/>
          <w:szCs w:val="28"/>
        </w:rPr>
        <w:t>Администрация Екатериновского сельского поселения Щербиновского района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14:paraId="3F88D9C8" w14:textId="244B4AB9" w:rsidR="00AA617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73C5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страница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DC2B55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единое текстовое опи</w:t>
      </w:r>
      <w:r w:rsidR="00AA6172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 и дизайнерское оформление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Смена обложки и(или) аватара допускается в случае праздничных дат, по окончании которых необходимо вновь установить обложки и (или) аватары на постоянной основе. </w:t>
      </w:r>
      <w:r w:rsidR="00AA617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страницы</w:t>
      </w:r>
      <w:r w:rsidR="00AA617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применять в том числе новые возможности социальных сетей (приложения, виджеты, динамичные обложки и другое).</w:t>
      </w:r>
    </w:p>
    <w:p w14:paraId="526AC9C0" w14:textId="2436A52B"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аватара в сообществах в социальных сетях </w:t>
      </w:r>
      <w:r w:rsidR="00DC2B55" w:rsidRPr="00CE479B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 поселения Щербиновского района</w:t>
      </w:r>
      <w:r w:rsidR="00DC2B55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A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герб </w:t>
      </w:r>
      <w:r w:rsidR="00AA6172" w:rsidRPr="00CE479B">
        <w:rPr>
          <w:rFonts w:ascii="Times New Roman" w:hAnsi="Times New Roman" w:cs="Times New Roman"/>
          <w:bCs/>
          <w:sz w:val="28"/>
          <w:szCs w:val="28"/>
        </w:rPr>
        <w:t>Екатериновского сельского поселения Щербиновского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E8B1D9" w14:textId="473AF79A" w:rsidR="00DF3142" w:rsidRPr="00DF314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14:paraId="450E9806" w14:textId="0D575E50" w:rsidR="00DF3142" w:rsidRPr="00DF314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страницы </w:t>
      </w:r>
      <w:r w:rsidR="00DC2B55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 w:rsidR="00DC2B55" w:rsidRPr="00CE479B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 поселения Щербиновского района</w:t>
      </w:r>
      <w:r w:rsidR="00DC2B55" w:rsidRPr="00CE479B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</w:t>
      </w:r>
      <w:r w:rsidR="00DC2B55">
        <w:rPr>
          <w:rFonts w:ascii="Times New Roman" w:hAnsi="Times New Roman" w:cs="Times New Roman"/>
          <w:sz w:val="28"/>
          <w:szCs w:val="28"/>
        </w:rPr>
        <w:t>й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комментарии в них должны иметь открытый доступ.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B55" w:rsidRPr="00CE479B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DC2B55">
        <w:rPr>
          <w:rFonts w:ascii="Times New Roman" w:hAnsi="Times New Roman" w:cs="Times New Roman"/>
          <w:bCs/>
          <w:sz w:val="28"/>
          <w:szCs w:val="28"/>
        </w:rPr>
        <w:t>я</w:t>
      </w:r>
      <w:r w:rsidR="00DC2B55" w:rsidRPr="00CE479B">
        <w:rPr>
          <w:rFonts w:ascii="Times New Roman" w:hAnsi="Times New Roman" w:cs="Times New Roman"/>
          <w:bCs/>
          <w:sz w:val="28"/>
          <w:szCs w:val="28"/>
        </w:rPr>
        <w:t xml:space="preserve"> Екатериновского сельского поселения Щербиновского района</w:t>
      </w:r>
      <w:r w:rsidR="00DC2B55" w:rsidRPr="00CE479B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DC2B55">
        <w:rPr>
          <w:rFonts w:ascii="Times New Roman" w:hAnsi="Times New Roman" w:cs="Times New Roman"/>
          <w:sz w:val="28"/>
          <w:szCs w:val="28"/>
        </w:rPr>
        <w:t>е</w:t>
      </w:r>
      <w:r w:rsidR="00DC2B55" w:rsidRPr="00CE47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2B55">
        <w:rPr>
          <w:rFonts w:ascii="Times New Roman" w:hAnsi="Times New Roman" w:cs="Times New Roman"/>
          <w:sz w:val="28"/>
          <w:szCs w:val="28"/>
        </w:rPr>
        <w:t>и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модерируют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список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аналог в порядке, определенном правилами использования соответствующей социальной сети.</w:t>
      </w:r>
    </w:p>
    <w:p w14:paraId="36D34350" w14:textId="77777777" w:rsidR="00DF3142" w:rsidRDefault="00DF3142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A2642" w14:textId="77777777" w:rsidR="00DF3142" w:rsidRDefault="00DF3142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C4757" w14:textId="77777777" w:rsidR="00DF3142" w:rsidRDefault="00DF3142" w:rsidP="00DF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</w:t>
      </w:r>
    </w:p>
    <w:p w14:paraId="232A95C8" w14:textId="5599B7BC" w:rsidR="00DF3142" w:rsidRPr="00F4196D" w:rsidRDefault="00DF3142" w:rsidP="00DF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Нестеренко</w:t>
      </w:r>
    </w:p>
    <w:p w14:paraId="052A8D0E" w14:textId="77777777" w:rsidR="00DF3142" w:rsidRDefault="00DF3142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4D9BCFD" w14:textId="7F259810" w:rsidR="00D91E2D" w:rsidRPr="00F4196D" w:rsidRDefault="00D91E2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314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0341479" w14:textId="77777777" w:rsidR="00D91E2D" w:rsidRPr="00F4196D" w:rsidRDefault="00D91E2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9022247" w14:textId="77777777" w:rsidR="00D91E2D" w:rsidRPr="00F4196D" w:rsidRDefault="00D91E2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УТВЕРЖДЕН</w:t>
      </w:r>
    </w:p>
    <w:p w14:paraId="31E9B9BD" w14:textId="77777777" w:rsidR="00D91E2D" w:rsidRPr="00F4196D" w:rsidRDefault="00D91E2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E87471F" w14:textId="77777777" w:rsidR="00D91E2D" w:rsidRPr="00F4196D" w:rsidRDefault="00D91E2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C06AB2" w14:textId="77777777" w:rsidR="00D91E2D" w:rsidRPr="00F4196D" w:rsidRDefault="00D91E2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2ECA0103" w14:textId="77777777" w:rsidR="00D91E2D" w:rsidRPr="00F4196D" w:rsidRDefault="00D91E2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от ______________ № ___</w:t>
      </w:r>
    </w:p>
    <w:p w14:paraId="16959B78" w14:textId="77777777" w:rsidR="00D91E2D" w:rsidRPr="00F4196D" w:rsidRDefault="00D91E2D" w:rsidP="00D91E2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47A1A19" w14:textId="77777777" w:rsidR="00D91E2D" w:rsidRPr="00F4196D" w:rsidRDefault="00D91E2D" w:rsidP="00D91E2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5B47D9D7" w14:textId="77777777" w:rsidR="00D91E2D" w:rsidRPr="00F4196D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F6A3605" w14:textId="77777777" w:rsidR="002E650E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E2D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с сообщениями в социальных сетях, затрагивающими вопросы деятельности </w:t>
      </w:r>
      <w:r w:rsidRPr="00D91E2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Екатериновского сельского поселения Щербиновского </w:t>
      </w:r>
    </w:p>
    <w:p w14:paraId="6DBC6492" w14:textId="4DF2E909" w:rsidR="00F4196D" w:rsidRPr="00D91E2D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2D">
        <w:rPr>
          <w:rFonts w:ascii="Times New Roman" w:hAnsi="Times New Roman" w:cs="Times New Roman"/>
          <w:b/>
          <w:bCs/>
          <w:sz w:val="28"/>
          <w:szCs w:val="28"/>
        </w:rPr>
        <w:t xml:space="preserve">района и </w:t>
      </w:r>
      <w:r w:rsidRPr="00D91E2D">
        <w:rPr>
          <w:rFonts w:ascii="Times New Roman" w:hAnsi="Times New Roman" w:cs="Times New Roman"/>
          <w:b/>
          <w:sz w:val="28"/>
          <w:szCs w:val="28"/>
        </w:rPr>
        <w:t>подведомственных организаций</w:t>
      </w:r>
    </w:p>
    <w:p w14:paraId="7D932C87" w14:textId="1220316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78A61" w14:textId="4F38C059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работы с сообщениями в социальных сетях, затрагивающими вопросы деятельности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Щербиновского района и подведомственных организаций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определяет сроки и последовательность действий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Щербиновского района и подведомственных организаций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сообщениями в социальных сетях, затрагивающими вопросы деятельности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Щербиновского района и подведомственных организаций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размещенными в социальных сетях информационно-телекоммуникационной сети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сообщения в социальных сетях) и размещению информации на сообщения в социальных сетях их авторам (далее - ответ).</w:t>
      </w:r>
    </w:p>
    <w:bookmarkEnd w:id="3"/>
    <w:p w14:paraId="4699A4A2" w14:textId="77777777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сообщениям в социальных сетях относятся:</w:t>
      </w:r>
    </w:p>
    <w:p w14:paraId="0F4DB72B" w14:textId="1A9C8D31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опубликованные пользователем в социальных сетях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затрагивающие вопросы деятельности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Щербиновского района и подведомственных организаций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выявленные посредством специализированного программного обеспечения (далее - инциденты);</w:t>
      </w:r>
    </w:p>
    <w:bookmarkEnd w:id="4"/>
    <w:p w14:paraId="337897B5" w14:textId="77777777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14:paraId="3460BF3D" w14:textId="66978F24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опубликованные пользователем в социальных сетях, выявленные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31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Щербиновского района и подведомственных организаций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затрагивающие вопросы их деятельности (далее - публикации в социальных сетях).</w:t>
      </w:r>
    </w:p>
    <w:p w14:paraId="7E9561BF" w14:textId="396D9C6D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организации работы с сообщениями в социальных сетях не применяются положения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59-ФЗ). Сообщение в социальных сетях не является обращением гражданина, определенным в соответствии с </w:t>
      </w:r>
      <w:r w:rsidRP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59-ФЗ.</w:t>
      </w:r>
    </w:p>
    <w:p w14:paraId="508CF2C6" w14:textId="77777777" w:rsidR="0048670B" w:rsidRDefault="0048670B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4"/>
      <w:bookmarkEnd w:id="5"/>
    </w:p>
    <w:p w14:paraId="4A4A66A1" w14:textId="77777777" w:rsidR="0048670B" w:rsidRDefault="0048670B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FFA05" w14:textId="4E3748E3" w:rsidR="0048670B" w:rsidRDefault="0048670B" w:rsidP="0048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14:paraId="43D3CD61" w14:textId="1E598A8E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Координацию работы </w:t>
      </w:r>
      <w:r w:rsid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Щербиновского района</w:t>
      </w:r>
      <w:r w:rsid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организац</w:t>
      </w:r>
      <w:r w:rsid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инцидентами, инцидентами повышенной важности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02A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социальных сетях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2A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сообщениями в социальных сетях, затрагивающими вопросы деятельности 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Щербиновского района и подведомственных организаций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02A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общим и правовым вопросам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Щербиновского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97E963" w14:textId="69EBA941"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Щербиновского района и подведомственны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определить социальные сети, в которых будет выполняться работа с публикациями в социальных сетях.</w:t>
      </w:r>
    </w:p>
    <w:p w14:paraId="1B0902CB" w14:textId="0A027A62"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работы с сообщениями в социальных сетях 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Щербиновского района и подведомственны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определяют:</w:t>
      </w:r>
    </w:p>
    <w:bookmarkEnd w:id="8"/>
    <w:p w14:paraId="43BCE3A4" w14:textId="3471B89D"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организацию работы с сообщениями в социальных сетях;</w:t>
      </w:r>
    </w:p>
    <w:p w14:paraId="4075D668" w14:textId="7555FF07" w:rsidR="00D91E2D" w:rsidRPr="00D91E2D" w:rsidRDefault="00DF3142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учёбой или иными причинами).</w:t>
      </w:r>
    </w:p>
    <w:p w14:paraId="03AF26BB" w14:textId="3D75F262"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14:paraId="786B31C8" w14:textId="6CD023D7"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 размещение ответа на инцидент повышенной важности осуществляется не позднее 4 рабочих часов с момента его выявления. </w:t>
      </w:r>
    </w:p>
    <w:p w14:paraId="4361CE1A" w14:textId="66100758"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</w:t>
      </w:r>
    </w:p>
    <w:bookmarkEnd w:id="11"/>
    <w:p w14:paraId="7DF03E8A" w14:textId="02053762"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сообщение в социальных сетях должен соответствовать формату общения в социальной сети (отсутствие канцеляризмов, избыточного цитирования нормативных правовых актов (не более двух)) и содержать информацию по существу заданного вопроса (с приложением подтверждающих фото- или видеоматериалов при их наличии).</w:t>
      </w:r>
    </w:p>
    <w:p w14:paraId="049C3324" w14:textId="7DE9511E"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имуществу, ответ не дается.</w:t>
      </w:r>
    </w:p>
    <w:p w14:paraId="77629B0E" w14:textId="13D9437D"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3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1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и полноту информации, содержащейся в проекте ответа, а также за соблюдение сроков его направления, возлагается на исполнителя.</w:t>
      </w:r>
    </w:p>
    <w:bookmarkEnd w:id="13"/>
    <w:p w14:paraId="2FCE0163" w14:textId="77777777" w:rsidR="00D91E2D" w:rsidRDefault="00D91E2D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EAD2CA2" w14:textId="77777777" w:rsidR="00D91E2D" w:rsidRDefault="00D91E2D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BE2F6B4" w14:textId="77777777" w:rsidR="008E047A" w:rsidRDefault="008E047A" w:rsidP="008E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</w:t>
      </w:r>
    </w:p>
    <w:p w14:paraId="073695D0" w14:textId="1D0AF853" w:rsidR="008E047A" w:rsidRPr="00F4196D" w:rsidRDefault="008E047A" w:rsidP="00ED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Нестеренко</w:t>
      </w:r>
    </w:p>
    <w:sectPr w:rsidR="008E047A" w:rsidRPr="00F4196D" w:rsidSect="00F419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B65280"/>
    <w:multiLevelType w:val="hybridMultilevel"/>
    <w:tmpl w:val="E9DA1032"/>
    <w:lvl w:ilvl="0" w:tplc="0419000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5246185">
    <w:abstractNumId w:val="0"/>
  </w:num>
  <w:num w:numId="2" w16cid:durableId="65360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98"/>
    <w:rsid w:val="0004468B"/>
    <w:rsid w:val="00046963"/>
    <w:rsid w:val="00206587"/>
    <w:rsid w:val="0022215F"/>
    <w:rsid w:val="00253601"/>
    <w:rsid w:val="002E650E"/>
    <w:rsid w:val="00335A94"/>
    <w:rsid w:val="003773B2"/>
    <w:rsid w:val="003C19F0"/>
    <w:rsid w:val="003D6CFD"/>
    <w:rsid w:val="003D7801"/>
    <w:rsid w:val="0048670B"/>
    <w:rsid w:val="004C388C"/>
    <w:rsid w:val="004F09DE"/>
    <w:rsid w:val="005106A9"/>
    <w:rsid w:val="00510C55"/>
    <w:rsid w:val="005C717E"/>
    <w:rsid w:val="005D0F98"/>
    <w:rsid w:val="006172FF"/>
    <w:rsid w:val="00631856"/>
    <w:rsid w:val="00632BA7"/>
    <w:rsid w:val="006C772F"/>
    <w:rsid w:val="0089193F"/>
    <w:rsid w:val="00895BC3"/>
    <w:rsid w:val="008E047A"/>
    <w:rsid w:val="009020D9"/>
    <w:rsid w:val="009304A0"/>
    <w:rsid w:val="009358E3"/>
    <w:rsid w:val="009361A6"/>
    <w:rsid w:val="009B3477"/>
    <w:rsid w:val="00AA1C44"/>
    <w:rsid w:val="00AA6172"/>
    <w:rsid w:val="00B33595"/>
    <w:rsid w:val="00B420D3"/>
    <w:rsid w:val="00BF32E4"/>
    <w:rsid w:val="00CE479B"/>
    <w:rsid w:val="00D32A8E"/>
    <w:rsid w:val="00D91E2D"/>
    <w:rsid w:val="00DC2B55"/>
    <w:rsid w:val="00DF3142"/>
    <w:rsid w:val="00E5178A"/>
    <w:rsid w:val="00E52D48"/>
    <w:rsid w:val="00E6602A"/>
    <w:rsid w:val="00E973C5"/>
    <w:rsid w:val="00EB28D6"/>
    <w:rsid w:val="00ED6141"/>
    <w:rsid w:val="00F07C73"/>
    <w:rsid w:val="00F4196D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FAAA"/>
  <w15:docId w15:val="{1954CA41-118F-44F2-ADF2-BAE3660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01"/>
    <w:pPr>
      <w:ind w:left="720"/>
      <w:contextualSpacing/>
    </w:pPr>
  </w:style>
  <w:style w:type="paragraph" w:customStyle="1" w:styleId="s1">
    <w:name w:val="s_1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58E3"/>
  </w:style>
  <w:style w:type="character" w:styleId="a4">
    <w:name w:val="Hyperlink"/>
    <w:basedOn w:val="a0"/>
    <w:uiPriority w:val="99"/>
    <w:semiHidden/>
    <w:unhideWhenUsed/>
    <w:rsid w:val="009358E3"/>
    <w:rPr>
      <w:color w:val="0000FF"/>
      <w:u w:val="single"/>
    </w:rPr>
  </w:style>
  <w:style w:type="paragraph" w:customStyle="1" w:styleId="s22">
    <w:name w:val="s_22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E016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2022-12-22T06:24:00Z</cp:lastPrinted>
  <dcterms:created xsi:type="dcterms:W3CDTF">2022-12-20T19:18:00Z</dcterms:created>
  <dcterms:modified xsi:type="dcterms:W3CDTF">2022-12-22T06:33:00Z</dcterms:modified>
</cp:coreProperties>
</file>